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EA" w:rsidRPr="00C26177" w:rsidRDefault="00744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0"/>
          <w:szCs w:val="10"/>
        </w:rPr>
      </w:pPr>
    </w:p>
    <w:p w:rsidR="007441EA" w:rsidRPr="00290E51" w:rsidRDefault="00E96FDC" w:rsidP="002A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</w:t>
      </w:r>
      <w:r w:rsidR="007441EA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>огласи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е</w:t>
      </w:r>
      <w:r w:rsidR="007441EA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на обработку персональных данных </w:t>
      </w:r>
      <w:r w:rsidR="002A114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граждан, претендующих на должность федеральной </w:t>
      </w:r>
      <w:r w:rsidR="007441EA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>государственн</w:t>
      </w:r>
      <w:r w:rsidR="002A114D">
        <w:rPr>
          <w:rFonts w:ascii="Times New Roman" w:eastAsia="Calibri" w:hAnsi="Times New Roman" w:cs="Times New Roman"/>
          <w:b/>
          <w:bCs/>
          <w:sz w:val="26"/>
          <w:szCs w:val="26"/>
        </w:rPr>
        <w:t>ой</w:t>
      </w:r>
      <w:r w:rsidR="007441EA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гражданск</w:t>
      </w:r>
      <w:r w:rsidR="002A114D">
        <w:rPr>
          <w:rFonts w:ascii="Times New Roman" w:eastAsia="Calibri" w:hAnsi="Times New Roman" w:cs="Times New Roman"/>
          <w:b/>
          <w:bCs/>
          <w:sz w:val="26"/>
          <w:szCs w:val="26"/>
        </w:rPr>
        <w:t>ой</w:t>
      </w:r>
      <w:r w:rsidR="007441EA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служ</w:t>
      </w:r>
      <w:r w:rsidR="002A114D">
        <w:rPr>
          <w:rFonts w:ascii="Times New Roman" w:eastAsia="Calibri" w:hAnsi="Times New Roman" w:cs="Times New Roman"/>
          <w:b/>
          <w:bCs/>
          <w:sz w:val="26"/>
          <w:szCs w:val="26"/>
        </w:rPr>
        <w:t>бы</w:t>
      </w:r>
      <w:r w:rsidR="007441EA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143BA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Уральского управления </w:t>
      </w:r>
      <w:r w:rsidR="00CC6156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>Федеральной службы по экологическому, технологическому и атомному надзору</w:t>
      </w:r>
      <w:r w:rsidR="007441EA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</w:t>
      </w:r>
      <w:r w:rsidR="0021033A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  <w:r w:rsidR="007441EA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иных субъектов</w:t>
      </w:r>
      <w:r w:rsidR="00CC6156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7441EA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>персональных данных</w:t>
      </w:r>
    </w:p>
    <w:p w:rsidR="007441EA" w:rsidRDefault="007441EA" w:rsidP="00223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1EA" w:rsidRPr="00705810" w:rsidRDefault="007441EA" w:rsidP="009C4D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г. </w:t>
      </w:r>
      <w:r w:rsidR="009837CD">
        <w:rPr>
          <w:rFonts w:ascii="Times New Roman" w:hAnsi="Times New Roman" w:cs="Times New Roman"/>
          <w:sz w:val="24"/>
          <w:szCs w:val="24"/>
        </w:rPr>
        <w:t>Екатеринбург</w:t>
      </w:r>
      <w:r w:rsidRPr="00705810">
        <w:rPr>
          <w:rFonts w:ascii="Times New Roman" w:hAnsi="Times New Roman" w:cs="Times New Roman"/>
          <w:sz w:val="24"/>
          <w:szCs w:val="24"/>
        </w:rPr>
        <w:t xml:space="preserve">        </w:t>
      </w:r>
      <w:r w:rsidR="004167DD" w:rsidRPr="007058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58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0C75" w:rsidRPr="007058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05810">
        <w:rPr>
          <w:rFonts w:ascii="Times New Roman" w:hAnsi="Times New Roman" w:cs="Times New Roman"/>
          <w:sz w:val="24"/>
          <w:szCs w:val="24"/>
        </w:rPr>
        <w:t xml:space="preserve">     </w:t>
      </w:r>
      <w:r w:rsidR="00631A21">
        <w:rPr>
          <w:rFonts w:ascii="Times New Roman" w:hAnsi="Times New Roman" w:cs="Times New Roman"/>
          <w:sz w:val="24"/>
          <w:szCs w:val="24"/>
        </w:rPr>
        <w:t xml:space="preserve"> </w:t>
      </w:r>
      <w:r w:rsidR="009837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60C75" w:rsidRPr="00705810">
        <w:rPr>
          <w:rFonts w:ascii="Times New Roman" w:hAnsi="Times New Roman" w:cs="Times New Roman"/>
          <w:sz w:val="24"/>
          <w:szCs w:val="24"/>
        </w:rPr>
        <w:t>«</w:t>
      </w:r>
      <w:r w:rsidRPr="00705810">
        <w:rPr>
          <w:rFonts w:ascii="Times New Roman" w:hAnsi="Times New Roman" w:cs="Times New Roman"/>
          <w:sz w:val="24"/>
          <w:szCs w:val="24"/>
        </w:rPr>
        <w:t>__</w:t>
      </w:r>
      <w:r w:rsidR="00960C75" w:rsidRPr="00705810">
        <w:rPr>
          <w:rFonts w:ascii="Times New Roman" w:hAnsi="Times New Roman" w:cs="Times New Roman"/>
          <w:sz w:val="24"/>
          <w:szCs w:val="24"/>
        </w:rPr>
        <w:t>»</w:t>
      </w:r>
      <w:r w:rsidRPr="00705810">
        <w:rPr>
          <w:rFonts w:ascii="Times New Roman" w:hAnsi="Times New Roman" w:cs="Times New Roman"/>
          <w:sz w:val="24"/>
          <w:szCs w:val="24"/>
        </w:rPr>
        <w:t xml:space="preserve"> _________ 20</w:t>
      </w:r>
      <w:r w:rsidR="00EB3E93">
        <w:rPr>
          <w:rFonts w:ascii="Times New Roman" w:hAnsi="Times New Roman" w:cs="Times New Roman"/>
          <w:sz w:val="24"/>
          <w:szCs w:val="24"/>
        </w:rPr>
        <w:t>___</w:t>
      </w:r>
      <w:r w:rsidRPr="007058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</w:t>
      </w:r>
      <w:r w:rsidR="00C47E30">
        <w:rPr>
          <w:rFonts w:ascii="Times New Roman" w:hAnsi="Times New Roman" w:cs="Times New Roman"/>
          <w:sz w:val="24"/>
          <w:szCs w:val="24"/>
        </w:rPr>
        <w:t>_____________</w:t>
      </w:r>
      <w:r w:rsidRPr="00705810">
        <w:rPr>
          <w:rFonts w:ascii="Times New Roman" w:hAnsi="Times New Roman" w:cs="Times New Roman"/>
          <w:sz w:val="24"/>
          <w:szCs w:val="24"/>
        </w:rPr>
        <w:t>__,</w:t>
      </w:r>
    </w:p>
    <w:p w:rsidR="007441EA" w:rsidRPr="00B81C95" w:rsidRDefault="007441EA" w:rsidP="00290E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464F7" w:rsidRPr="007058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B81C95">
        <w:rPr>
          <w:rFonts w:ascii="Times New Roman" w:hAnsi="Times New Roman" w:cs="Times New Roman"/>
          <w:sz w:val="16"/>
          <w:szCs w:val="16"/>
        </w:rPr>
        <w:t>(Ф.И.О.)</w:t>
      </w: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810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="00696417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(ная) по адресу ____________________</w:t>
      </w:r>
      <w:r w:rsidR="00C47E30">
        <w:rPr>
          <w:rFonts w:ascii="Times New Roman" w:hAnsi="Times New Roman" w:cs="Times New Roman"/>
          <w:sz w:val="24"/>
          <w:szCs w:val="24"/>
        </w:rPr>
        <w:t>___________</w:t>
      </w:r>
      <w:r w:rsidRPr="00705810">
        <w:rPr>
          <w:rFonts w:ascii="Times New Roman" w:hAnsi="Times New Roman" w:cs="Times New Roman"/>
          <w:sz w:val="24"/>
          <w:szCs w:val="24"/>
        </w:rPr>
        <w:t>_______________</w:t>
      </w: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47E30">
        <w:rPr>
          <w:rFonts w:ascii="Times New Roman" w:hAnsi="Times New Roman" w:cs="Times New Roman"/>
          <w:sz w:val="24"/>
          <w:szCs w:val="24"/>
        </w:rPr>
        <w:t>________________________</w:t>
      </w:r>
      <w:r w:rsidRPr="00705810">
        <w:rPr>
          <w:rFonts w:ascii="Times New Roman" w:hAnsi="Times New Roman" w:cs="Times New Roman"/>
          <w:sz w:val="24"/>
          <w:szCs w:val="24"/>
        </w:rPr>
        <w:t>,</w:t>
      </w:r>
      <w:r w:rsidR="00CD5E20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F21BFD" w:rsidRPr="00705810">
        <w:rPr>
          <w:rFonts w:ascii="Times New Roman" w:hAnsi="Times New Roman" w:cs="Times New Roman"/>
          <w:sz w:val="24"/>
          <w:szCs w:val="24"/>
        </w:rPr>
        <w:t>паспорт серия __</w:t>
      </w:r>
      <w:r w:rsidRPr="00705810">
        <w:rPr>
          <w:rFonts w:ascii="Times New Roman" w:hAnsi="Times New Roman" w:cs="Times New Roman"/>
          <w:sz w:val="24"/>
          <w:szCs w:val="24"/>
        </w:rPr>
        <w:t>______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CD5E20" w:rsidRPr="00705810">
        <w:rPr>
          <w:rFonts w:ascii="Times New Roman" w:hAnsi="Times New Roman" w:cs="Times New Roman"/>
          <w:sz w:val="24"/>
          <w:szCs w:val="24"/>
        </w:rPr>
        <w:t>№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__________,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выдан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__</w:t>
      </w:r>
      <w:r w:rsidR="00F21BFD" w:rsidRPr="00705810">
        <w:rPr>
          <w:rFonts w:ascii="Times New Roman" w:hAnsi="Times New Roman" w:cs="Times New Roman"/>
          <w:sz w:val="24"/>
          <w:szCs w:val="24"/>
        </w:rPr>
        <w:t>________, _________</w:t>
      </w:r>
      <w:r w:rsidR="00C47E30">
        <w:rPr>
          <w:rFonts w:ascii="Times New Roman" w:hAnsi="Times New Roman" w:cs="Times New Roman"/>
          <w:sz w:val="24"/>
          <w:szCs w:val="24"/>
        </w:rPr>
        <w:t>____________</w:t>
      </w:r>
      <w:r w:rsidR="00F21BFD" w:rsidRPr="00705810">
        <w:rPr>
          <w:rFonts w:ascii="Times New Roman" w:hAnsi="Times New Roman" w:cs="Times New Roman"/>
          <w:sz w:val="24"/>
          <w:szCs w:val="24"/>
        </w:rPr>
        <w:t>_____</w:t>
      </w: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47E30">
        <w:rPr>
          <w:rFonts w:ascii="Times New Roman" w:hAnsi="Times New Roman" w:cs="Times New Roman"/>
          <w:sz w:val="24"/>
          <w:szCs w:val="24"/>
        </w:rPr>
        <w:t xml:space="preserve">    </w:t>
      </w:r>
      <w:r w:rsidRPr="00C47E30">
        <w:rPr>
          <w:rFonts w:ascii="Times New Roman" w:hAnsi="Times New Roman" w:cs="Times New Roman"/>
          <w:sz w:val="18"/>
          <w:szCs w:val="18"/>
        </w:rPr>
        <w:t>(дата)</w:t>
      </w:r>
      <w:r w:rsidRPr="007058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7E30">
        <w:rPr>
          <w:rFonts w:ascii="Times New Roman" w:hAnsi="Times New Roman" w:cs="Times New Roman"/>
          <w:sz w:val="18"/>
          <w:szCs w:val="18"/>
        </w:rPr>
        <w:t xml:space="preserve">(кем </w:t>
      </w:r>
      <w:proofErr w:type="gramStart"/>
      <w:r w:rsidRPr="00C47E30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C47E30">
        <w:rPr>
          <w:rFonts w:ascii="Times New Roman" w:hAnsi="Times New Roman" w:cs="Times New Roman"/>
          <w:sz w:val="18"/>
          <w:szCs w:val="18"/>
        </w:rPr>
        <w:t>)</w:t>
      </w: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47E30">
        <w:rPr>
          <w:rFonts w:ascii="Times New Roman" w:hAnsi="Times New Roman" w:cs="Times New Roman"/>
          <w:sz w:val="24"/>
          <w:szCs w:val="24"/>
        </w:rPr>
        <w:t>___________</w:t>
      </w:r>
      <w:r w:rsidRPr="00705810">
        <w:rPr>
          <w:rFonts w:ascii="Times New Roman" w:hAnsi="Times New Roman" w:cs="Times New Roman"/>
          <w:sz w:val="24"/>
          <w:szCs w:val="24"/>
        </w:rPr>
        <w:t>_______,</w:t>
      </w:r>
    </w:p>
    <w:p w:rsidR="007441EA" w:rsidRPr="00705810" w:rsidRDefault="007441EA" w:rsidP="00FC56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810">
        <w:rPr>
          <w:rFonts w:ascii="Times New Roman" w:hAnsi="Times New Roman" w:cs="Times New Roman"/>
          <w:sz w:val="24"/>
          <w:szCs w:val="24"/>
        </w:rPr>
        <w:t>свободно,  своей  волей  и  в  своем  интересе  даю согласие уполномоченным</w:t>
      </w:r>
      <w:r w:rsidR="00FC56B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должностным</w:t>
      </w:r>
      <w:r w:rsidR="00A12E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лицам</w:t>
      </w:r>
      <w:r w:rsidR="009962D4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9837CD">
        <w:rPr>
          <w:rFonts w:ascii="Times New Roman" w:hAnsi="Times New Roman" w:cs="Times New Roman"/>
          <w:sz w:val="24"/>
          <w:szCs w:val="24"/>
        </w:rPr>
        <w:t xml:space="preserve">Уральского управления </w:t>
      </w:r>
      <w:r w:rsidR="009962D4" w:rsidRPr="00705810">
        <w:rPr>
          <w:rFonts w:ascii="Times New Roman" w:hAnsi="Times New Roman" w:cs="Times New Roman"/>
          <w:sz w:val="24"/>
          <w:szCs w:val="24"/>
        </w:rPr>
        <w:t xml:space="preserve">Федеральной службы по экологическому, технологическому </w:t>
      </w:r>
      <w:r w:rsidR="00042410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9962D4" w:rsidRPr="00705810">
        <w:rPr>
          <w:rFonts w:ascii="Times New Roman" w:hAnsi="Times New Roman" w:cs="Times New Roman"/>
          <w:sz w:val="24"/>
          <w:szCs w:val="24"/>
        </w:rPr>
        <w:t>и</w:t>
      </w:r>
      <w:r w:rsidR="00042410" w:rsidRPr="00705810">
        <w:rPr>
          <w:rFonts w:ascii="Times New Roman" w:hAnsi="Times New Roman" w:cs="Times New Roman"/>
          <w:sz w:val="24"/>
          <w:szCs w:val="24"/>
        </w:rPr>
        <w:t xml:space="preserve">   </w:t>
      </w:r>
      <w:r w:rsidR="009962D4" w:rsidRPr="00705810">
        <w:rPr>
          <w:rFonts w:ascii="Times New Roman" w:hAnsi="Times New Roman" w:cs="Times New Roman"/>
          <w:sz w:val="24"/>
          <w:szCs w:val="24"/>
        </w:rPr>
        <w:t xml:space="preserve"> атомному </w:t>
      </w:r>
      <w:r w:rsidR="00042410" w:rsidRPr="00705810">
        <w:rPr>
          <w:rFonts w:ascii="Times New Roman" w:hAnsi="Times New Roman" w:cs="Times New Roman"/>
          <w:sz w:val="24"/>
          <w:szCs w:val="24"/>
        </w:rPr>
        <w:t xml:space="preserve">    </w:t>
      </w:r>
      <w:r w:rsidR="009962D4" w:rsidRPr="00705810">
        <w:rPr>
          <w:rFonts w:ascii="Times New Roman" w:hAnsi="Times New Roman" w:cs="Times New Roman"/>
          <w:sz w:val="24"/>
          <w:szCs w:val="24"/>
        </w:rPr>
        <w:t>надзору</w:t>
      </w:r>
      <w:r w:rsidR="00042410" w:rsidRPr="00705810">
        <w:rPr>
          <w:rFonts w:ascii="Times New Roman" w:hAnsi="Times New Roman" w:cs="Times New Roman"/>
          <w:sz w:val="24"/>
          <w:szCs w:val="24"/>
        </w:rPr>
        <w:t xml:space="preserve">   </w:t>
      </w:r>
      <w:r w:rsidR="009962D4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042410" w:rsidRPr="00705810">
        <w:rPr>
          <w:rFonts w:ascii="Times New Roman" w:hAnsi="Times New Roman" w:cs="Times New Roman"/>
          <w:sz w:val="24"/>
          <w:szCs w:val="24"/>
        </w:rPr>
        <w:t xml:space="preserve">(далее    –   </w:t>
      </w:r>
      <w:r w:rsidR="0088610F">
        <w:rPr>
          <w:rFonts w:ascii="Times New Roman" w:hAnsi="Times New Roman" w:cs="Times New Roman"/>
          <w:sz w:val="24"/>
          <w:szCs w:val="24"/>
        </w:rPr>
        <w:t xml:space="preserve">Уральское </w:t>
      </w:r>
      <w:r w:rsidR="00042410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88610F">
        <w:rPr>
          <w:rFonts w:ascii="Times New Roman" w:hAnsi="Times New Roman" w:cs="Times New Roman"/>
          <w:sz w:val="24"/>
          <w:szCs w:val="24"/>
        </w:rPr>
        <w:t>у</w:t>
      </w:r>
      <w:r w:rsidR="0002045F">
        <w:rPr>
          <w:rFonts w:ascii="Times New Roman" w:hAnsi="Times New Roman" w:cs="Times New Roman"/>
          <w:sz w:val="24"/>
          <w:szCs w:val="24"/>
        </w:rPr>
        <w:t>правление</w:t>
      </w:r>
      <w:r w:rsidR="0088610F">
        <w:rPr>
          <w:rFonts w:ascii="Times New Roman" w:hAnsi="Times New Roman" w:cs="Times New Roman"/>
          <w:sz w:val="24"/>
          <w:szCs w:val="24"/>
        </w:rPr>
        <w:t xml:space="preserve"> Ростехнадзора</w:t>
      </w:r>
      <w:r w:rsidR="00042410" w:rsidRPr="00705810">
        <w:rPr>
          <w:rFonts w:ascii="Times New Roman" w:hAnsi="Times New Roman" w:cs="Times New Roman"/>
          <w:sz w:val="24"/>
          <w:szCs w:val="24"/>
        </w:rPr>
        <w:t>)</w:t>
      </w:r>
      <w:r w:rsidR="00FC56B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="005F50EE" w:rsidRPr="003516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ул. </w:t>
      </w:r>
      <w:r w:rsidR="0002045F">
        <w:rPr>
          <w:rFonts w:ascii="Times New Roman" w:eastAsia="Times New Roman" w:hAnsi="Times New Roman" w:cs="Times New Roman"/>
          <w:sz w:val="24"/>
          <w:szCs w:val="24"/>
          <w:u w:val="single"/>
        </w:rPr>
        <w:t>Большакова</w:t>
      </w:r>
      <w:r w:rsidR="005F50EE" w:rsidRPr="003516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д. </w:t>
      </w:r>
      <w:r w:rsidR="0002045F">
        <w:rPr>
          <w:rFonts w:ascii="Times New Roman" w:eastAsia="Times New Roman" w:hAnsi="Times New Roman" w:cs="Times New Roman"/>
          <w:sz w:val="24"/>
          <w:szCs w:val="24"/>
          <w:u w:val="single"/>
        </w:rPr>
        <w:t>97</w:t>
      </w:r>
      <w:r w:rsidR="005F50EE" w:rsidRPr="003516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02045F">
        <w:rPr>
          <w:rFonts w:ascii="Times New Roman" w:eastAsia="Times New Roman" w:hAnsi="Times New Roman" w:cs="Times New Roman"/>
          <w:sz w:val="24"/>
          <w:szCs w:val="24"/>
          <w:u w:val="single"/>
        </w:rPr>
        <w:t>г. Екатеринбург</w:t>
      </w:r>
      <w:r w:rsidR="005F50EE" w:rsidRPr="003516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 </w:t>
      </w:r>
      <w:r w:rsidR="0002045F">
        <w:rPr>
          <w:rFonts w:ascii="Times New Roman" w:eastAsia="Times New Roman" w:hAnsi="Times New Roman" w:cs="Times New Roman"/>
          <w:sz w:val="24"/>
          <w:szCs w:val="24"/>
          <w:u w:val="single"/>
        </w:rPr>
        <w:t>620144</w:t>
      </w:r>
      <w:r w:rsidR="005F50EE" w:rsidRPr="007058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3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на   обработку   (любое   действие  (операцию) </w:t>
      </w:r>
      <w:r w:rsidR="004354A2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 или  </w:t>
      </w:r>
      <w:r w:rsidR="004354A2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совокупность  </w:t>
      </w:r>
      <w:r w:rsidR="004354A2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действий</w:t>
      </w:r>
      <w:r w:rsidR="00BE3806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(операций),  совершаемых  с  использованием  средств  автоматизации или без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использования  таких средств с персональными данными, включая сбор</w:t>
      </w:r>
      <w:proofErr w:type="gramEnd"/>
      <w:r w:rsidRPr="007058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05810">
        <w:rPr>
          <w:rFonts w:ascii="Times New Roman" w:hAnsi="Times New Roman" w:cs="Times New Roman"/>
          <w:sz w:val="24"/>
          <w:szCs w:val="24"/>
        </w:rPr>
        <w:t>запись,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извлечение,   использование,   передачу  (распространение,  предоставление,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доступ),  обезличивание,  блокирование,  удаление,  уничтожение)  следующих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персональных данных:</w:t>
      </w:r>
      <w:proofErr w:type="gramEnd"/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прежние фамилия, имя, отчество, дата, место и причина изменения </w:t>
      </w:r>
      <w:r w:rsidR="007140DF" w:rsidRPr="00705810">
        <w:rPr>
          <w:rFonts w:ascii="Times New Roman" w:hAnsi="Times New Roman" w:cs="Times New Roman"/>
          <w:sz w:val="24"/>
          <w:szCs w:val="24"/>
        </w:rPr>
        <w:t xml:space="preserve">     </w:t>
      </w:r>
      <w:r w:rsidR="00BE380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40DF" w:rsidRPr="007058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5810">
        <w:rPr>
          <w:rFonts w:ascii="Times New Roman" w:hAnsi="Times New Roman" w:cs="Times New Roman"/>
          <w:sz w:val="24"/>
          <w:szCs w:val="24"/>
        </w:rPr>
        <w:t>(в случае изменения);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</w:t>
      </w:r>
      <w:r w:rsidR="007140DF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государственные награды, иные награды и знаки отличия (кем </w:t>
      </w:r>
      <w:proofErr w:type="gramStart"/>
      <w:r w:rsidRPr="00705810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705810">
        <w:rPr>
          <w:rFonts w:ascii="Times New Roman" w:hAnsi="Times New Roman" w:cs="Times New Roman"/>
          <w:sz w:val="24"/>
          <w:szCs w:val="24"/>
        </w:rPr>
        <w:t xml:space="preserve"> и когда);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810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места рождения, места работы и домашние адреса близких родственников (отца, матери, братьев, сестер и детей), а также мужа </w:t>
      </w:r>
      <w:r w:rsidR="007140DF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(жены)</w:t>
      </w:r>
      <w:r w:rsidR="007140DF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 работы и домашние адреса бывших мужей (жен)</w:t>
      </w:r>
      <w:r w:rsidR="007140DF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</w:t>
      </w:r>
      <w:r w:rsidR="006434B9" w:rsidRPr="00705810">
        <w:rPr>
          <w:rFonts w:ascii="Times New Roman" w:hAnsi="Times New Roman" w:cs="Times New Roman"/>
          <w:sz w:val="24"/>
          <w:szCs w:val="24"/>
        </w:rPr>
        <w:t>;</w:t>
      </w:r>
    </w:p>
    <w:p w:rsidR="008B14C0" w:rsidRDefault="007441EA" w:rsidP="00F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</w:t>
      </w:r>
      <w:r w:rsidR="006B1D2F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дата регистрации по месту жительства;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паспорт (серия, номер, кем и когда выдан);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паспорт, удостоверяющий личность гражданина Российской Федерации за </w:t>
      </w:r>
      <w:r w:rsidRPr="00705810">
        <w:rPr>
          <w:rFonts w:ascii="Times New Roman" w:hAnsi="Times New Roman" w:cs="Times New Roman"/>
          <w:sz w:val="24"/>
          <w:szCs w:val="24"/>
        </w:rPr>
        <w:lastRenderedPageBreak/>
        <w:t>пределами Российской Федерации (серия, номер, кем и когда выдан)</w:t>
      </w:r>
      <w:r w:rsidR="006B1D2F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страхования;</w:t>
      </w:r>
    </w:p>
    <w:p w:rsidR="006B1D2F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наличие (отсутствие) судимости</w:t>
      </w:r>
      <w:r w:rsidR="006B1D2F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 (форма, номер и дата)</w:t>
      </w:r>
      <w:r w:rsidR="006B1D2F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</w:t>
      </w:r>
      <w:r w:rsidR="0078005A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результаты обязательных медицинских осмотров (обследований), а также обязательного психиатрического освидетельствования;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сведения о последнем месте государственной или муниципальной службы.</w:t>
      </w:r>
    </w:p>
    <w:p w:rsidR="00433386" w:rsidRPr="00705810" w:rsidRDefault="007441EA" w:rsidP="00290E51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Вышеуказанные  персональные  данные  предоставляю для обработки</w:t>
      </w:r>
      <w:r w:rsidR="00553D74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BE3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  <w:r w:rsidR="00553D74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целях</w:t>
      </w:r>
      <w:r w:rsidR="00F80289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  соблюдения   в  отношении  меня  законодательства  Российской</w:t>
      </w:r>
      <w:r w:rsidR="00F80289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Федерации  в  сфере  отношений, связанных </w:t>
      </w:r>
      <w:r w:rsidR="00CD2B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с поступлением</w:t>
      </w:r>
      <w:r w:rsidR="005110CF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государственную</w:t>
      </w:r>
      <w:r w:rsidR="00F80289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гражданскую </w:t>
      </w:r>
      <w:r w:rsidR="00CD2B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службу  Российской  Федерации, е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е прохождением и прекращением</w:t>
      </w:r>
      <w:r w:rsidR="00F80289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(трудовых и </w:t>
      </w:r>
      <w:r w:rsidR="004333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непосредственно  </w:t>
      </w:r>
      <w:r w:rsidR="004333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связанных  </w:t>
      </w:r>
      <w:r w:rsidR="004333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4333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ними</w:t>
      </w:r>
      <w:r w:rsidR="004333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отношений) </w:t>
      </w:r>
      <w:r w:rsidR="004333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</w:t>
      </w:r>
      <w:r w:rsidR="004333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</w:t>
      </w:r>
      <w:r w:rsidR="00F80289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441EA" w:rsidRPr="00705810" w:rsidRDefault="007441EA" w:rsidP="00290E5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полномочий,</w:t>
      </w:r>
      <w:r w:rsidR="005110CF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возложенных</w:t>
      </w:r>
      <w:r w:rsidR="005110CF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AC7AEB">
        <w:rPr>
          <w:rFonts w:ascii="Times New Roman" w:hAnsi="Times New Roman" w:cs="Times New Roman"/>
          <w:sz w:val="24"/>
          <w:szCs w:val="24"/>
        </w:rPr>
        <w:t>Уральское управление Ростехнадзора</w:t>
      </w:r>
      <w:r w:rsidR="005F50EE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</w:t>
      </w:r>
      <w:r w:rsidR="003820DD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Я ознакомлен</w:t>
      </w:r>
      <w:r w:rsidR="00DC159D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(а), что: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1)</w:t>
      </w:r>
      <w:r w:rsidR="00CB0BE6" w:rsidRPr="00705810">
        <w:rPr>
          <w:rFonts w:ascii="Times New Roman" w:hAnsi="Times New Roman" w:cs="Times New Roman"/>
          <w:sz w:val="24"/>
          <w:szCs w:val="24"/>
        </w:rPr>
        <w:t> </w:t>
      </w:r>
      <w:r w:rsidRPr="0070581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</w:t>
      </w:r>
      <w:proofErr w:type="gramStart"/>
      <w:r w:rsidRPr="0070581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05810">
        <w:rPr>
          <w:rFonts w:ascii="Times New Roman" w:hAnsi="Times New Roman" w:cs="Times New Roman"/>
          <w:sz w:val="24"/>
          <w:szCs w:val="24"/>
        </w:rPr>
        <w:t xml:space="preserve"> настоящего согласия</w:t>
      </w:r>
      <w:r w:rsidR="00975729">
        <w:rPr>
          <w:rFonts w:ascii="Times New Roman" w:hAnsi="Times New Roman" w:cs="Times New Roman"/>
          <w:sz w:val="24"/>
          <w:szCs w:val="24"/>
        </w:rPr>
        <w:t xml:space="preserve"> </w:t>
      </w:r>
      <w:r w:rsidR="00A34FA7">
        <w:rPr>
          <w:rFonts w:ascii="Times New Roman" w:hAnsi="Times New Roman" w:cs="Times New Roman"/>
          <w:sz w:val="24"/>
          <w:szCs w:val="24"/>
        </w:rPr>
        <w:t>на период работы в Уральском управлении Ростехнадзора</w:t>
      </w:r>
      <w:r w:rsidR="00975729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7441EA" w:rsidRDefault="007441EA" w:rsidP="009975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810">
        <w:rPr>
          <w:rFonts w:ascii="Times New Roman" w:hAnsi="Times New Roman" w:cs="Times New Roman"/>
          <w:sz w:val="24"/>
          <w:szCs w:val="24"/>
        </w:rPr>
        <w:t>3) в   случае  отзыва  согласия  на  обработку  персональных  данных,</w:t>
      </w:r>
      <w:r w:rsidR="00997563">
        <w:rPr>
          <w:rFonts w:ascii="Times New Roman" w:hAnsi="Times New Roman" w:cs="Times New Roman"/>
          <w:sz w:val="24"/>
          <w:szCs w:val="24"/>
        </w:rPr>
        <w:t xml:space="preserve"> </w:t>
      </w:r>
      <w:r w:rsidR="005F50EE" w:rsidRPr="00705810">
        <w:rPr>
          <w:rFonts w:ascii="Times New Roman" w:hAnsi="Times New Roman" w:cs="Times New Roman"/>
          <w:sz w:val="24"/>
          <w:szCs w:val="24"/>
        </w:rPr>
        <w:t xml:space="preserve">Ростехнадзор </w:t>
      </w:r>
      <w:r w:rsidRPr="00705810">
        <w:rPr>
          <w:rFonts w:ascii="Times New Roman" w:hAnsi="Times New Roman" w:cs="Times New Roman"/>
          <w:sz w:val="24"/>
          <w:szCs w:val="24"/>
        </w:rPr>
        <w:t xml:space="preserve">вправе   продолжить   обработку   персональных   данных  без </w:t>
      </w:r>
      <w:r w:rsidR="00F55DB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 согласия  </w:t>
      </w:r>
      <w:r w:rsidR="00F55DB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при</w:t>
      </w:r>
      <w:r w:rsidR="005F50EE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наличии  оснований,  указанных в </w:t>
      </w:r>
      <w:hyperlink r:id="rId8" w:history="1">
        <w:r w:rsidRPr="00705810">
          <w:rPr>
            <w:rFonts w:ascii="Times New Roman" w:hAnsi="Times New Roman" w:cs="Times New Roman"/>
            <w:sz w:val="24"/>
            <w:szCs w:val="24"/>
          </w:rPr>
          <w:t>пунктах  2</w:t>
        </w:r>
      </w:hyperlink>
      <w:r w:rsidRPr="00705810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705810">
          <w:rPr>
            <w:rFonts w:ascii="Times New Roman" w:hAnsi="Times New Roman" w:cs="Times New Roman"/>
            <w:sz w:val="24"/>
            <w:szCs w:val="24"/>
          </w:rPr>
          <w:t>11  части 1 статьи 6</w:t>
        </w:r>
      </w:hyperlink>
      <w:r w:rsidRPr="00705810">
        <w:rPr>
          <w:rFonts w:ascii="Times New Roman" w:hAnsi="Times New Roman" w:cs="Times New Roman"/>
          <w:sz w:val="24"/>
          <w:szCs w:val="24"/>
        </w:rPr>
        <w:t xml:space="preserve">, </w:t>
      </w:r>
      <w:r w:rsidR="004B1373" w:rsidRPr="0070581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05810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="004B1373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статьи 10 и </w:t>
      </w:r>
      <w:hyperlink r:id="rId11" w:history="1">
        <w:r w:rsidRPr="00705810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705810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F55DBD" w:rsidRPr="00705810">
        <w:rPr>
          <w:rFonts w:ascii="Times New Roman" w:hAnsi="Times New Roman" w:cs="Times New Roman"/>
          <w:sz w:val="24"/>
          <w:szCs w:val="24"/>
        </w:rPr>
        <w:t xml:space="preserve">закона от 27 июля </w:t>
      </w:r>
      <w:r w:rsidRPr="00705810">
        <w:rPr>
          <w:rFonts w:ascii="Times New Roman" w:hAnsi="Times New Roman" w:cs="Times New Roman"/>
          <w:sz w:val="24"/>
          <w:szCs w:val="24"/>
        </w:rPr>
        <w:t>2006</w:t>
      </w:r>
      <w:r w:rsidR="004A60C0" w:rsidRPr="00705810">
        <w:rPr>
          <w:rFonts w:ascii="Times New Roman" w:hAnsi="Times New Roman" w:cs="Times New Roman"/>
          <w:sz w:val="24"/>
          <w:szCs w:val="24"/>
        </w:rPr>
        <w:t xml:space="preserve"> г.</w:t>
      </w:r>
      <w:r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B75B81" w:rsidRPr="00705810">
        <w:rPr>
          <w:rFonts w:ascii="Times New Roman" w:hAnsi="Times New Roman" w:cs="Times New Roman"/>
          <w:sz w:val="24"/>
          <w:szCs w:val="24"/>
        </w:rPr>
        <w:t>№</w:t>
      </w:r>
      <w:r w:rsidRPr="00705810">
        <w:rPr>
          <w:rFonts w:ascii="Times New Roman" w:hAnsi="Times New Roman" w:cs="Times New Roman"/>
          <w:sz w:val="24"/>
          <w:szCs w:val="24"/>
        </w:rPr>
        <w:t xml:space="preserve"> 152-ФЗ </w:t>
      </w:r>
      <w:r w:rsidR="00D82BEF" w:rsidRPr="00705810">
        <w:rPr>
          <w:rFonts w:ascii="Times New Roman" w:hAnsi="Times New Roman" w:cs="Times New Roman"/>
          <w:sz w:val="24"/>
          <w:szCs w:val="24"/>
        </w:rPr>
        <w:t>«</w:t>
      </w:r>
      <w:r w:rsidRPr="00705810">
        <w:rPr>
          <w:rFonts w:ascii="Times New Roman" w:hAnsi="Times New Roman" w:cs="Times New Roman"/>
          <w:sz w:val="24"/>
          <w:szCs w:val="24"/>
        </w:rPr>
        <w:t>О</w:t>
      </w:r>
      <w:r w:rsidR="00D82BEF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D82BEF" w:rsidRPr="00705810">
        <w:rPr>
          <w:rFonts w:ascii="Times New Roman" w:hAnsi="Times New Roman" w:cs="Times New Roman"/>
          <w:sz w:val="24"/>
          <w:szCs w:val="24"/>
        </w:rPr>
        <w:t>»</w:t>
      </w:r>
      <w:r w:rsidR="00DD61D7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DD61D7" w:rsidRPr="00705810">
        <w:rPr>
          <w:rFonts w:ascii="Times New Roman" w:hAnsi="Times New Roman"/>
          <w:sz w:val="24"/>
          <w:szCs w:val="24"/>
        </w:rPr>
        <w:t>(Собрание законодательства Российской Федерации 2006, № 31, ст. 3451;</w:t>
      </w:r>
      <w:proofErr w:type="gramEnd"/>
      <w:r w:rsidR="00DD61D7" w:rsidRPr="007058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61D7" w:rsidRPr="00705810">
        <w:rPr>
          <w:rFonts w:ascii="Times New Roman" w:hAnsi="Times New Roman"/>
          <w:sz w:val="24"/>
          <w:szCs w:val="24"/>
        </w:rPr>
        <w:t xml:space="preserve">2009, № 48, </w:t>
      </w:r>
      <w:r w:rsidR="005F50EE" w:rsidRPr="00705810">
        <w:rPr>
          <w:rFonts w:ascii="Times New Roman" w:hAnsi="Times New Roman"/>
          <w:sz w:val="24"/>
          <w:szCs w:val="24"/>
        </w:rPr>
        <w:t xml:space="preserve">          </w:t>
      </w:r>
      <w:r w:rsidR="00DD61D7" w:rsidRPr="00705810">
        <w:rPr>
          <w:rFonts w:ascii="Times New Roman" w:hAnsi="Times New Roman"/>
          <w:sz w:val="24"/>
          <w:szCs w:val="24"/>
        </w:rPr>
        <w:t xml:space="preserve">ст. 5716; № 52, ст. 6439; 2010,  № 27, ст. 3407; № 31, ст. 4173, 4196; № 49, ст. 6409; № 52,  ст. 6974; 2011, № 23, ст. 3263, № 31, ст. 4701; 2013, № 14, ст. 1651; № 30,ст. 4038; № 51, </w:t>
      </w:r>
      <w:r w:rsidR="00997563">
        <w:rPr>
          <w:rFonts w:ascii="Times New Roman" w:hAnsi="Times New Roman"/>
          <w:sz w:val="24"/>
          <w:szCs w:val="24"/>
        </w:rPr>
        <w:t xml:space="preserve">            </w:t>
      </w:r>
      <w:r w:rsidR="00DD61D7" w:rsidRPr="00705810">
        <w:rPr>
          <w:rFonts w:ascii="Times New Roman" w:hAnsi="Times New Roman"/>
          <w:sz w:val="24"/>
          <w:szCs w:val="24"/>
        </w:rPr>
        <w:t>ст. 6683; 2014, № 23, ст. 2927)</w:t>
      </w:r>
      <w:r w:rsidRPr="0070581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1221B" w:rsidRPr="00705810" w:rsidRDefault="0091221B" w:rsidP="009122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4) после  увольнения  с федеральной государственной гражданской службы (прекращения трудовых отношений) персональные данные хранятся в </w:t>
      </w:r>
      <w:r w:rsidR="00DF09D6">
        <w:rPr>
          <w:rFonts w:ascii="Times New Roman" w:hAnsi="Times New Roman" w:cs="Times New Roman"/>
          <w:sz w:val="24"/>
          <w:szCs w:val="24"/>
        </w:rPr>
        <w:t>Уральском управлении Ростехнадзора</w:t>
      </w:r>
      <w:r w:rsidRPr="00705810">
        <w:rPr>
          <w:rFonts w:ascii="Times New Roman" w:hAnsi="Times New Roman" w:cs="Times New Roman"/>
          <w:sz w:val="24"/>
          <w:szCs w:val="24"/>
        </w:rPr>
        <w:t xml:space="preserve"> в   течение   срока   хранения   документов,   предусмотренного  законодательством Российской Федерации;</w:t>
      </w:r>
    </w:p>
    <w:p w:rsidR="007441EA" w:rsidRDefault="0091221B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41EA" w:rsidRPr="00705810">
        <w:rPr>
          <w:rFonts w:ascii="Times New Roman" w:hAnsi="Times New Roman" w:cs="Times New Roman"/>
          <w:sz w:val="24"/>
          <w:szCs w:val="24"/>
        </w:rPr>
        <w:t xml:space="preserve">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="007441EA" w:rsidRPr="00705810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="007441EA" w:rsidRPr="00705810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</w:t>
      </w:r>
      <w:r w:rsidR="0043467E" w:rsidRPr="00705810">
        <w:rPr>
          <w:rFonts w:ascii="Times New Roman" w:eastAsia="Calibri" w:hAnsi="Times New Roman" w:cs="Times New Roman"/>
          <w:bCs/>
          <w:sz w:val="24"/>
          <w:szCs w:val="24"/>
        </w:rPr>
        <w:t>Ростехнадзор</w:t>
      </w:r>
      <w:r w:rsidR="001F2482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7441EA" w:rsidRPr="00705810">
        <w:rPr>
          <w:rFonts w:ascii="Times New Roman" w:hAnsi="Times New Roman" w:cs="Times New Roman"/>
          <w:sz w:val="24"/>
          <w:szCs w:val="24"/>
        </w:rPr>
        <w:t xml:space="preserve">функций, полномочий </w:t>
      </w:r>
      <w:r w:rsidR="009975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441EA" w:rsidRPr="00705810">
        <w:rPr>
          <w:rFonts w:ascii="Times New Roman" w:hAnsi="Times New Roman" w:cs="Times New Roman"/>
          <w:sz w:val="24"/>
          <w:szCs w:val="24"/>
        </w:rPr>
        <w:t>и обязанностей.</w:t>
      </w:r>
    </w:p>
    <w:p w:rsidR="00671BEA" w:rsidRPr="00705810" w:rsidRDefault="00671B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BEA" w:rsidRPr="00671BEA" w:rsidRDefault="00671BEA" w:rsidP="00671BE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671BE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Права и обязанности оператора и субъекта персональных данных регулируются Федеральным законом от 27.07.2006 № 152-ФЗ «О персональных данных», а также другими нормативными правовыми актами Российской Федерации.</w:t>
      </w:r>
    </w:p>
    <w:p w:rsidR="00671BEA" w:rsidRPr="00671BEA" w:rsidRDefault="00671BEA" w:rsidP="00671B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B8147D" w:rsidRPr="00705810" w:rsidRDefault="00B8147D" w:rsidP="00B81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5810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________________________</w:t>
      </w:r>
    </w:p>
    <w:p w:rsidR="00B8147D" w:rsidRDefault="00B8147D" w:rsidP="00B814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D5209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B8147D" w:rsidRPr="00ED5209" w:rsidRDefault="00B8147D" w:rsidP="00B814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8147D" w:rsidRPr="00705810" w:rsidRDefault="00B8147D" w:rsidP="00B81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</w:t>
      </w:r>
    </w:p>
    <w:p w:rsidR="00B8147D" w:rsidRPr="00705810" w:rsidRDefault="00B8147D" w:rsidP="00B81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2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ED5209"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:rsidR="00671BEA" w:rsidRPr="00671BEA" w:rsidRDefault="00671BEA" w:rsidP="00671B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671BEA" w:rsidRPr="00671BEA" w:rsidRDefault="00671BEA" w:rsidP="0067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получил ___________________</w:t>
      </w:r>
      <w:r w:rsidR="00570C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71BEA" w:rsidRPr="00671BEA" w:rsidRDefault="00671BEA" w:rsidP="00671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570C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671B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(дата, ФИО и подпись уполномоченного лица Уральского управления Ростехнадзора)</w:t>
      </w:r>
    </w:p>
    <w:p w:rsidR="00671BEA" w:rsidRPr="00671BEA" w:rsidRDefault="00671BEA" w:rsidP="00671BEA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0803" w:rsidRPr="00705810" w:rsidRDefault="00810803" w:rsidP="00351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10803" w:rsidRPr="00705810" w:rsidSect="00351687">
      <w:headerReference w:type="default" r:id="rId12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91" w:rsidRDefault="00796A91" w:rsidP="007B07A0">
      <w:pPr>
        <w:spacing w:after="0" w:line="240" w:lineRule="auto"/>
      </w:pPr>
      <w:r>
        <w:separator/>
      </w:r>
    </w:p>
  </w:endnote>
  <w:endnote w:type="continuationSeparator" w:id="0">
    <w:p w:rsidR="00796A91" w:rsidRDefault="00796A91" w:rsidP="007B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91" w:rsidRDefault="00796A91" w:rsidP="007B07A0">
      <w:pPr>
        <w:spacing w:after="0" w:line="240" w:lineRule="auto"/>
      </w:pPr>
      <w:r>
        <w:separator/>
      </w:r>
    </w:p>
  </w:footnote>
  <w:footnote w:type="continuationSeparator" w:id="0">
    <w:p w:rsidR="00796A91" w:rsidRDefault="00796A91" w:rsidP="007B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088902"/>
      <w:docPartObj>
        <w:docPartGallery w:val="Page Numbers (Top of Page)"/>
        <w:docPartUnique/>
      </w:docPartObj>
    </w:sdtPr>
    <w:sdtEndPr/>
    <w:sdtContent>
      <w:p w:rsidR="001C4D30" w:rsidRDefault="001C4D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47D">
          <w:rPr>
            <w:noProof/>
          </w:rPr>
          <w:t>3</w:t>
        </w:r>
        <w:r>
          <w:fldChar w:fldCharType="end"/>
        </w:r>
      </w:p>
    </w:sdtContent>
  </w:sdt>
  <w:p w:rsidR="001C4D30" w:rsidRDefault="001C4D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46A04"/>
    <w:multiLevelType w:val="hybridMultilevel"/>
    <w:tmpl w:val="DFCE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21"/>
    <w:rsid w:val="00010DA1"/>
    <w:rsid w:val="0001102F"/>
    <w:rsid w:val="00015A3F"/>
    <w:rsid w:val="00017836"/>
    <w:rsid w:val="0002045F"/>
    <w:rsid w:val="00022631"/>
    <w:rsid w:val="00032511"/>
    <w:rsid w:val="00033ECB"/>
    <w:rsid w:val="00037051"/>
    <w:rsid w:val="00042410"/>
    <w:rsid w:val="00043513"/>
    <w:rsid w:val="0005265A"/>
    <w:rsid w:val="0005583E"/>
    <w:rsid w:val="00056B80"/>
    <w:rsid w:val="00062A11"/>
    <w:rsid w:val="000809C8"/>
    <w:rsid w:val="00082175"/>
    <w:rsid w:val="00082BE5"/>
    <w:rsid w:val="00083D4A"/>
    <w:rsid w:val="00093729"/>
    <w:rsid w:val="00094DAC"/>
    <w:rsid w:val="00095910"/>
    <w:rsid w:val="000B0704"/>
    <w:rsid w:val="000B5931"/>
    <w:rsid w:val="000E5270"/>
    <w:rsid w:val="000E5ACF"/>
    <w:rsid w:val="000F75C8"/>
    <w:rsid w:val="000F7A88"/>
    <w:rsid w:val="000F7CCB"/>
    <w:rsid w:val="00122853"/>
    <w:rsid w:val="00123FB5"/>
    <w:rsid w:val="00124716"/>
    <w:rsid w:val="0012748E"/>
    <w:rsid w:val="00127AF8"/>
    <w:rsid w:val="001417F5"/>
    <w:rsid w:val="00143BAF"/>
    <w:rsid w:val="0014714D"/>
    <w:rsid w:val="001474FF"/>
    <w:rsid w:val="00160294"/>
    <w:rsid w:val="00161625"/>
    <w:rsid w:val="00164514"/>
    <w:rsid w:val="00170D9A"/>
    <w:rsid w:val="001719A6"/>
    <w:rsid w:val="00177D3C"/>
    <w:rsid w:val="0018043B"/>
    <w:rsid w:val="00180C15"/>
    <w:rsid w:val="00191F00"/>
    <w:rsid w:val="001A0839"/>
    <w:rsid w:val="001B4AA5"/>
    <w:rsid w:val="001C0549"/>
    <w:rsid w:val="001C4D30"/>
    <w:rsid w:val="001C4E50"/>
    <w:rsid w:val="001D0EF5"/>
    <w:rsid w:val="001E1065"/>
    <w:rsid w:val="001E1698"/>
    <w:rsid w:val="001F1E72"/>
    <w:rsid w:val="001F2482"/>
    <w:rsid w:val="001F3D2C"/>
    <w:rsid w:val="00201B78"/>
    <w:rsid w:val="00201BEB"/>
    <w:rsid w:val="002030FD"/>
    <w:rsid w:val="0021033A"/>
    <w:rsid w:val="00213F2E"/>
    <w:rsid w:val="0022335E"/>
    <w:rsid w:val="0023602E"/>
    <w:rsid w:val="002404A6"/>
    <w:rsid w:val="00244FD4"/>
    <w:rsid w:val="002452EC"/>
    <w:rsid w:val="00245789"/>
    <w:rsid w:val="002674B7"/>
    <w:rsid w:val="0027237D"/>
    <w:rsid w:val="002758D4"/>
    <w:rsid w:val="00290E51"/>
    <w:rsid w:val="00297D3A"/>
    <w:rsid w:val="002A114D"/>
    <w:rsid w:val="002D34E2"/>
    <w:rsid w:val="002F2522"/>
    <w:rsid w:val="002F49C5"/>
    <w:rsid w:val="00303C78"/>
    <w:rsid w:val="0030761F"/>
    <w:rsid w:val="003133CD"/>
    <w:rsid w:val="0031503A"/>
    <w:rsid w:val="0031527F"/>
    <w:rsid w:val="00315529"/>
    <w:rsid w:val="00317D9A"/>
    <w:rsid w:val="0033573C"/>
    <w:rsid w:val="0033622A"/>
    <w:rsid w:val="003464F7"/>
    <w:rsid w:val="00351687"/>
    <w:rsid w:val="00371BD3"/>
    <w:rsid w:val="00373920"/>
    <w:rsid w:val="00375134"/>
    <w:rsid w:val="00377F24"/>
    <w:rsid w:val="003820DD"/>
    <w:rsid w:val="003831E8"/>
    <w:rsid w:val="0038437B"/>
    <w:rsid w:val="003A3940"/>
    <w:rsid w:val="003C0871"/>
    <w:rsid w:val="003E112D"/>
    <w:rsid w:val="003F3482"/>
    <w:rsid w:val="004008E8"/>
    <w:rsid w:val="0040162E"/>
    <w:rsid w:val="004078AD"/>
    <w:rsid w:val="004167DD"/>
    <w:rsid w:val="00421E30"/>
    <w:rsid w:val="00427A06"/>
    <w:rsid w:val="00433386"/>
    <w:rsid w:val="0043467E"/>
    <w:rsid w:val="004354A2"/>
    <w:rsid w:val="00452DAB"/>
    <w:rsid w:val="0045765C"/>
    <w:rsid w:val="00462112"/>
    <w:rsid w:val="004628BC"/>
    <w:rsid w:val="00465BCC"/>
    <w:rsid w:val="00467BCE"/>
    <w:rsid w:val="00473421"/>
    <w:rsid w:val="00492370"/>
    <w:rsid w:val="004A1F62"/>
    <w:rsid w:val="004A4E45"/>
    <w:rsid w:val="004A60C0"/>
    <w:rsid w:val="004B006A"/>
    <w:rsid w:val="004B0B45"/>
    <w:rsid w:val="004B1373"/>
    <w:rsid w:val="004B65A3"/>
    <w:rsid w:val="004C3E0E"/>
    <w:rsid w:val="004E13CD"/>
    <w:rsid w:val="00504F3B"/>
    <w:rsid w:val="005110CF"/>
    <w:rsid w:val="00513AE6"/>
    <w:rsid w:val="00514FB5"/>
    <w:rsid w:val="0051637C"/>
    <w:rsid w:val="00533476"/>
    <w:rsid w:val="00533E9E"/>
    <w:rsid w:val="005367D7"/>
    <w:rsid w:val="00543AED"/>
    <w:rsid w:val="00550EDC"/>
    <w:rsid w:val="00553725"/>
    <w:rsid w:val="00553D74"/>
    <w:rsid w:val="0055773E"/>
    <w:rsid w:val="0056068D"/>
    <w:rsid w:val="00570C67"/>
    <w:rsid w:val="00592BE2"/>
    <w:rsid w:val="00595CBC"/>
    <w:rsid w:val="00597ECF"/>
    <w:rsid w:val="005A1408"/>
    <w:rsid w:val="005A5BA7"/>
    <w:rsid w:val="005C03BC"/>
    <w:rsid w:val="005C394B"/>
    <w:rsid w:val="005D26CA"/>
    <w:rsid w:val="005E5259"/>
    <w:rsid w:val="005F0B33"/>
    <w:rsid w:val="005F50EE"/>
    <w:rsid w:val="006030D4"/>
    <w:rsid w:val="00606217"/>
    <w:rsid w:val="006118DE"/>
    <w:rsid w:val="00621F86"/>
    <w:rsid w:val="0062580C"/>
    <w:rsid w:val="00626415"/>
    <w:rsid w:val="006303EC"/>
    <w:rsid w:val="00631A21"/>
    <w:rsid w:val="00632D16"/>
    <w:rsid w:val="00636171"/>
    <w:rsid w:val="00640E71"/>
    <w:rsid w:val="006434B9"/>
    <w:rsid w:val="006470F4"/>
    <w:rsid w:val="00654544"/>
    <w:rsid w:val="00671BEA"/>
    <w:rsid w:val="006852C0"/>
    <w:rsid w:val="00686726"/>
    <w:rsid w:val="00696417"/>
    <w:rsid w:val="006B08D1"/>
    <w:rsid w:val="006B1D2F"/>
    <w:rsid w:val="006B7124"/>
    <w:rsid w:val="006C0800"/>
    <w:rsid w:val="006C0BDF"/>
    <w:rsid w:val="006D6B92"/>
    <w:rsid w:val="006F5E20"/>
    <w:rsid w:val="006F6BF4"/>
    <w:rsid w:val="00705810"/>
    <w:rsid w:val="00706D0F"/>
    <w:rsid w:val="007140DF"/>
    <w:rsid w:val="00714526"/>
    <w:rsid w:val="00714AF2"/>
    <w:rsid w:val="00714B98"/>
    <w:rsid w:val="00715341"/>
    <w:rsid w:val="0071542C"/>
    <w:rsid w:val="00722568"/>
    <w:rsid w:val="00723D91"/>
    <w:rsid w:val="0074316F"/>
    <w:rsid w:val="007441EA"/>
    <w:rsid w:val="00750DC8"/>
    <w:rsid w:val="00754713"/>
    <w:rsid w:val="00755415"/>
    <w:rsid w:val="00762DFC"/>
    <w:rsid w:val="00766493"/>
    <w:rsid w:val="00774F9A"/>
    <w:rsid w:val="0078005A"/>
    <w:rsid w:val="007809E9"/>
    <w:rsid w:val="00783DA1"/>
    <w:rsid w:val="007956CD"/>
    <w:rsid w:val="00796A91"/>
    <w:rsid w:val="007A10E9"/>
    <w:rsid w:val="007A3763"/>
    <w:rsid w:val="007A3A40"/>
    <w:rsid w:val="007A6B1B"/>
    <w:rsid w:val="007B07A0"/>
    <w:rsid w:val="007B618D"/>
    <w:rsid w:val="007C1931"/>
    <w:rsid w:val="007D12B7"/>
    <w:rsid w:val="007D5A58"/>
    <w:rsid w:val="007E2587"/>
    <w:rsid w:val="007E7E58"/>
    <w:rsid w:val="00803F21"/>
    <w:rsid w:val="00810803"/>
    <w:rsid w:val="00811E32"/>
    <w:rsid w:val="00817014"/>
    <w:rsid w:val="008450B7"/>
    <w:rsid w:val="008706F1"/>
    <w:rsid w:val="00873841"/>
    <w:rsid w:val="00876ED4"/>
    <w:rsid w:val="00880F7F"/>
    <w:rsid w:val="00882816"/>
    <w:rsid w:val="0088306D"/>
    <w:rsid w:val="0088610F"/>
    <w:rsid w:val="00886DFF"/>
    <w:rsid w:val="00894389"/>
    <w:rsid w:val="008945CD"/>
    <w:rsid w:val="008A2B7B"/>
    <w:rsid w:val="008B14C0"/>
    <w:rsid w:val="008B2916"/>
    <w:rsid w:val="008B4115"/>
    <w:rsid w:val="008B6A63"/>
    <w:rsid w:val="008C041E"/>
    <w:rsid w:val="008C348C"/>
    <w:rsid w:val="008C3803"/>
    <w:rsid w:val="008E140D"/>
    <w:rsid w:val="008E1A8B"/>
    <w:rsid w:val="008E6955"/>
    <w:rsid w:val="008F1302"/>
    <w:rsid w:val="008F5EBE"/>
    <w:rsid w:val="008F62B7"/>
    <w:rsid w:val="009041C3"/>
    <w:rsid w:val="009041FA"/>
    <w:rsid w:val="009100BF"/>
    <w:rsid w:val="0091221B"/>
    <w:rsid w:val="009128B6"/>
    <w:rsid w:val="00912F3A"/>
    <w:rsid w:val="00916327"/>
    <w:rsid w:val="009226BD"/>
    <w:rsid w:val="009310C2"/>
    <w:rsid w:val="00932C5B"/>
    <w:rsid w:val="009422D7"/>
    <w:rsid w:val="009434E7"/>
    <w:rsid w:val="009445D9"/>
    <w:rsid w:val="00954B66"/>
    <w:rsid w:val="00960C75"/>
    <w:rsid w:val="009628C4"/>
    <w:rsid w:val="00962DB1"/>
    <w:rsid w:val="00975729"/>
    <w:rsid w:val="009837CD"/>
    <w:rsid w:val="0098659D"/>
    <w:rsid w:val="00994037"/>
    <w:rsid w:val="009962D4"/>
    <w:rsid w:val="009973C8"/>
    <w:rsid w:val="00997563"/>
    <w:rsid w:val="009A0491"/>
    <w:rsid w:val="009B2770"/>
    <w:rsid w:val="009B3058"/>
    <w:rsid w:val="009B5051"/>
    <w:rsid w:val="009B7906"/>
    <w:rsid w:val="009C085E"/>
    <w:rsid w:val="009C4844"/>
    <w:rsid w:val="009C4DB7"/>
    <w:rsid w:val="009D17CA"/>
    <w:rsid w:val="009D3A83"/>
    <w:rsid w:val="009D5E5C"/>
    <w:rsid w:val="009D7E2C"/>
    <w:rsid w:val="009E0C37"/>
    <w:rsid w:val="009E25A2"/>
    <w:rsid w:val="009E4C13"/>
    <w:rsid w:val="009F490C"/>
    <w:rsid w:val="009F7537"/>
    <w:rsid w:val="00A01E3A"/>
    <w:rsid w:val="00A05709"/>
    <w:rsid w:val="00A07FD7"/>
    <w:rsid w:val="00A12EFD"/>
    <w:rsid w:val="00A258CB"/>
    <w:rsid w:val="00A34FA7"/>
    <w:rsid w:val="00A36E34"/>
    <w:rsid w:val="00A37F77"/>
    <w:rsid w:val="00A43E65"/>
    <w:rsid w:val="00A467DB"/>
    <w:rsid w:val="00A562BF"/>
    <w:rsid w:val="00A62AB5"/>
    <w:rsid w:val="00A66762"/>
    <w:rsid w:val="00A75041"/>
    <w:rsid w:val="00A81853"/>
    <w:rsid w:val="00A87AF9"/>
    <w:rsid w:val="00AB1FA5"/>
    <w:rsid w:val="00AB4187"/>
    <w:rsid w:val="00AB6DD7"/>
    <w:rsid w:val="00AC1663"/>
    <w:rsid w:val="00AC1ECA"/>
    <w:rsid w:val="00AC3785"/>
    <w:rsid w:val="00AC7AEB"/>
    <w:rsid w:val="00AE44A4"/>
    <w:rsid w:val="00AE524B"/>
    <w:rsid w:val="00AE7726"/>
    <w:rsid w:val="00AF3033"/>
    <w:rsid w:val="00AF5AE4"/>
    <w:rsid w:val="00B128C4"/>
    <w:rsid w:val="00B24A43"/>
    <w:rsid w:val="00B61A2C"/>
    <w:rsid w:val="00B72134"/>
    <w:rsid w:val="00B75B81"/>
    <w:rsid w:val="00B8147D"/>
    <w:rsid w:val="00B81C95"/>
    <w:rsid w:val="00BA37C3"/>
    <w:rsid w:val="00BA4640"/>
    <w:rsid w:val="00BA4F8F"/>
    <w:rsid w:val="00BA5BCF"/>
    <w:rsid w:val="00BC6F02"/>
    <w:rsid w:val="00BD39A7"/>
    <w:rsid w:val="00BE11CA"/>
    <w:rsid w:val="00BE3806"/>
    <w:rsid w:val="00BE432B"/>
    <w:rsid w:val="00BE6164"/>
    <w:rsid w:val="00BF2623"/>
    <w:rsid w:val="00BF3D89"/>
    <w:rsid w:val="00C01225"/>
    <w:rsid w:val="00C01453"/>
    <w:rsid w:val="00C03096"/>
    <w:rsid w:val="00C03894"/>
    <w:rsid w:val="00C04AE8"/>
    <w:rsid w:val="00C11ACC"/>
    <w:rsid w:val="00C15071"/>
    <w:rsid w:val="00C26177"/>
    <w:rsid w:val="00C4099E"/>
    <w:rsid w:val="00C43555"/>
    <w:rsid w:val="00C47E30"/>
    <w:rsid w:val="00C659FF"/>
    <w:rsid w:val="00C94392"/>
    <w:rsid w:val="00C963B7"/>
    <w:rsid w:val="00C9781A"/>
    <w:rsid w:val="00CA6CC4"/>
    <w:rsid w:val="00CB0BE6"/>
    <w:rsid w:val="00CB1125"/>
    <w:rsid w:val="00CB38B0"/>
    <w:rsid w:val="00CC5E61"/>
    <w:rsid w:val="00CC6156"/>
    <w:rsid w:val="00CD1419"/>
    <w:rsid w:val="00CD2B86"/>
    <w:rsid w:val="00CD5E20"/>
    <w:rsid w:val="00CE0367"/>
    <w:rsid w:val="00CF7C9E"/>
    <w:rsid w:val="00D0098B"/>
    <w:rsid w:val="00D030E5"/>
    <w:rsid w:val="00D03DAA"/>
    <w:rsid w:val="00D03F31"/>
    <w:rsid w:val="00D20113"/>
    <w:rsid w:val="00D30C24"/>
    <w:rsid w:val="00D313C2"/>
    <w:rsid w:val="00D50E21"/>
    <w:rsid w:val="00D52093"/>
    <w:rsid w:val="00D53173"/>
    <w:rsid w:val="00D60928"/>
    <w:rsid w:val="00D71402"/>
    <w:rsid w:val="00D72B41"/>
    <w:rsid w:val="00D76093"/>
    <w:rsid w:val="00D82BEF"/>
    <w:rsid w:val="00D91CB2"/>
    <w:rsid w:val="00DB0B17"/>
    <w:rsid w:val="00DB0BBA"/>
    <w:rsid w:val="00DC159D"/>
    <w:rsid w:val="00DD0A4C"/>
    <w:rsid w:val="00DD45BF"/>
    <w:rsid w:val="00DD60A1"/>
    <w:rsid w:val="00DD61D7"/>
    <w:rsid w:val="00DE6A5A"/>
    <w:rsid w:val="00DF09D6"/>
    <w:rsid w:val="00DF6732"/>
    <w:rsid w:val="00E033E0"/>
    <w:rsid w:val="00E053ED"/>
    <w:rsid w:val="00E200E8"/>
    <w:rsid w:val="00E27EEA"/>
    <w:rsid w:val="00E51C16"/>
    <w:rsid w:val="00E57182"/>
    <w:rsid w:val="00E607E0"/>
    <w:rsid w:val="00E707DF"/>
    <w:rsid w:val="00E73D93"/>
    <w:rsid w:val="00E83526"/>
    <w:rsid w:val="00E8681F"/>
    <w:rsid w:val="00E87A5A"/>
    <w:rsid w:val="00E9011A"/>
    <w:rsid w:val="00E96FDC"/>
    <w:rsid w:val="00E97BB7"/>
    <w:rsid w:val="00EA0C33"/>
    <w:rsid w:val="00EA2A49"/>
    <w:rsid w:val="00EA48AC"/>
    <w:rsid w:val="00EA6C0F"/>
    <w:rsid w:val="00EB3E93"/>
    <w:rsid w:val="00EC3FA1"/>
    <w:rsid w:val="00EC5C7D"/>
    <w:rsid w:val="00ED0718"/>
    <w:rsid w:val="00ED3E26"/>
    <w:rsid w:val="00ED5209"/>
    <w:rsid w:val="00EE3CED"/>
    <w:rsid w:val="00EF0C71"/>
    <w:rsid w:val="00EF26E6"/>
    <w:rsid w:val="00F0640A"/>
    <w:rsid w:val="00F17CD2"/>
    <w:rsid w:val="00F21BFD"/>
    <w:rsid w:val="00F27599"/>
    <w:rsid w:val="00F27DC1"/>
    <w:rsid w:val="00F30D67"/>
    <w:rsid w:val="00F342B3"/>
    <w:rsid w:val="00F430D3"/>
    <w:rsid w:val="00F43DFA"/>
    <w:rsid w:val="00F4673F"/>
    <w:rsid w:val="00F55DBD"/>
    <w:rsid w:val="00F56805"/>
    <w:rsid w:val="00F60DB4"/>
    <w:rsid w:val="00F77124"/>
    <w:rsid w:val="00F80289"/>
    <w:rsid w:val="00F865B4"/>
    <w:rsid w:val="00FB149F"/>
    <w:rsid w:val="00FB188C"/>
    <w:rsid w:val="00FB3ADA"/>
    <w:rsid w:val="00FC56B0"/>
    <w:rsid w:val="00FC7B00"/>
    <w:rsid w:val="00FD10F6"/>
    <w:rsid w:val="00FD1635"/>
    <w:rsid w:val="00FE084F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21"/>
    <w:pPr>
      <w:ind w:left="720"/>
      <w:contextualSpacing/>
    </w:pPr>
  </w:style>
  <w:style w:type="paragraph" w:customStyle="1" w:styleId="ConsPlusNormal">
    <w:name w:val="ConsPlusNormal"/>
    <w:rsid w:val="00473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A0"/>
  </w:style>
  <w:style w:type="paragraph" w:styleId="a6">
    <w:name w:val="footer"/>
    <w:basedOn w:val="a"/>
    <w:link w:val="a7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A0"/>
  </w:style>
  <w:style w:type="paragraph" w:styleId="a8">
    <w:name w:val="Balloon Text"/>
    <w:basedOn w:val="a"/>
    <w:link w:val="a9"/>
    <w:uiPriority w:val="99"/>
    <w:semiHidden/>
    <w:unhideWhenUsed/>
    <w:rsid w:val="0088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21"/>
    <w:pPr>
      <w:ind w:left="720"/>
      <w:contextualSpacing/>
    </w:pPr>
  </w:style>
  <w:style w:type="paragraph" w:customStyle="1" w:styleId="ConsPlusNormal">
    <w:name w:val="ConsPlusNormal"/>
    <w:rsid w:val="00473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A0"/>
  </w:style>
  <w:style w:type="paragraph" w:styleId="a6">
    <w:name w:val="footer"/>
    <w:basedOn w:val="a"/>
    <w:link w:val="a7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A0"/>
  </w:style>
  <w:style w:type="paragraph" w:styleId="a8">
    <w:name w:val="Balloon Text"/>
    <w:basedOn w:val="a"/>
    <w:link w:val="a9"/>
    <w:uiPriority w:val="99"/>
    <w:semiHidden/>
    <w:unhideWhenUsed/>
    <w:rsid w:val="0088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5382804D45CC2417214052442ED946A3D21D2EDB7B400E9E091FEC69F47D5074BAEBC0A2172636l9YB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5382804D45CC2417214052442ED946A3D21D2EDB7B400E9E091FEC69F47D5074BAEBC0A2172730l9YD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5382804D45CC2417214052442ED946A3D21D2EDB7B400E9E091FEC69F47D5074BAEBC0A2172438l9Y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5382804D45CC2417214052442ED946A3D21D2EDB7B400E9E091FEC69F47D5074BAEBC0A2172636l9Y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Нуждова Екатерина Александровна</dc:creator>
  <cp:lastModifiedBy>Nata</cp:lastModifiedBy>
  <cp:revision>23</cp:revision>
  <cp:lastPrinted>2018-07-19T05:34:00Z</cp:lastPrinted>
  <dcterms:created xsi:type="dcterms:W3CDTF">2015-11-17T08:00:00Z</dcterms:created>
  <dcterms:modified xsi:type="dcterms:W3CDTF">2018-10-05T09:25:00Z</dcterms:modified>
</cp:coreProperties>
</file>